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E0" w:rsidRPr="00B81660" w:rsidRDefault="00A54AA5" w:rsidP="00257AD8">
      <w:pPr>
        <w:jc w:val="center"/>
        <w:rPr>
          <w:b/>
          <w:color w:val="00B050"/>
          <w:sz w:val="48"/>
          <w:szCs w:val="48"/>
          <w:u w:val="single"/>
        </w:rPr>
      </w:pPr>
      <w:r>
        <w:rPr>
          <w:b/>
          <w:color w:val="00B050"/>
          <w:sz w:val="48"/>
          <w:szCs w:val="48"/>
          <w:u w:val="single"/>
        </w:rPr>
        <w:t>O</w:t>
      </w:r>
      <w:r w:rsidR="00427ED0" w:rsidRPr="00B81660">
        <w:rPr>
          <w:b/>
          <w:color w:val="00B050"/>
          <w:sz w:val="48"/>
          <w:szCs w:val="48"/>
          <w:u w:val="single"/>
        </w:rPr>
        <w:t>głoszenia</w:t>
      </w:r>
      <w:r>
        <w:rPr>
          <w:b/>
          <w:color w:val="00B050"/>
          <w:sz w:val="48"/>
          <w:szCs w:val="48"/>
          <w:u w:val="single"/>
        </w:rPr>
        <w:t xml:space="preserve"> </w:t>
      </w:r>
      <w:r w:rsidR="00440369" w:rsidRPr="00B81660">
        <w:rPr>
          <w:b/>
          <w:color w:val="00B050"/>
          <w:sz w:val="48"/>
          <w:szCs w:val="48"/>
          <w:u w:val="single"/>
        </w:rPr>
        <w:t>dla ministrantów</w:t>
      </w:r>
      <w:r w:rsidR="005816E5">
        <w:rPr>
          <w:b/>
          <w:color w:val="00B050"/>
          <w:sz w:val="48"/>
          <w:szCs w:val="48"/>
          <w:u w:val="single"/>
        </w:rPr>
        <w:t xml:space="preserve"> – przed rozpoczęciem roku</w:t>
      </w:r>
      <w:r w:rsidR="008130AC">
        <w:rPr>
          <w:b/>
          <w:color w:val="00B050"/>
          <w:sz w:val="48"/>
          <w:szCs w:val="48"/>
          <w:u w:val="single"/>
        </w:rPr>
        <w:t xml:space="preserve"> 2023</w:t>
      </w:r>
      <w:r w:rsidR="005816E5">
        <w:rPr>
          <w:b/>
          <w:color w:val="00B050"/>
          <w:sz w:val="48"/>
          <w:szCs w:val="48"/>
          <w:u w:val="single"/>
        </w:rPr>
        <w:t>/24</w:t>
      </w:r>
    </w:p>
    <w:p w:rsidR="00257AD8" w:rsidRPr="002F4753" w:rsidRDefault="00257AD8" w:rsidP="00257AD8">
      <w:pPr>
        <w:jc w:val="both"/>
        <w:rPr>
          <w:sz w:val="20"/>
          <w:szCs w:val="20"/>
        </w:rPr>
      </w:pPr>
    </w:p>
    <w:p w:rsidR="00985454" w:rsidRDefault="00985454" w:rsidP="009B199D">
      <w:pPr>
        <w:pStyle w:val="Akapitzlist"/>
        <w:numPr>
          <w:ilvl w:val="0"/>
          <w:numId w:val="26"/>
        </w:numPr>
        <w:ind w:hanging="436"/>
        <w:jc w:val="both"/>
        <w:rPr>
          <w:sz w:val="44"/>
          <w:szCs w:val="44"/>
        </w:rPr>
      </w:pPr>
      <w:r>
        <w:rPr>
          <w:sz w:val="44"/>
          <w:szCs w:val="44"/>
        </w:rPr>
        <w:t>P</w:t>
      </w:r>
      <w:r w:rsidR="00A33E4A">
        <w:rPr>
          <w:sz w:val="44"/>
          <w:szCs w:val="44"/>
        </w:rPr>
        <w:t>i</w:t>
      </w:r>
      <w:r>
        <w:rPr>
          <w:sz w:val="44"/>
          <w:szCs w:val="44"/>
        </w:rPr>
        <w:t xml:space="preserve">elgrzymka służby liturgicznej </w:t>
      </w:r>
      <w:r w:rsidR="00A33E4A">
        <w:rPr>
          <w:sz w:val="44"/>
          <w:szCs w:val="44"/>
        </w:rPr>
        <w:t>całej archidiecezji d</w:t>
      </w:r>
      <w:r>
        <w:rPr>
          <w:sz w:val="44"/>
          <w:szCs w:val="44"/>
        </w:rPr>
        <w:t xml:space="preserve">o katedry w Katowicach będzie się </w:t>
      </w:r>
      <w:r w:rsidR="00A33E4A">
        <w:rPr>
          <w:sz w:val="44"/>
          <w:szCs w:val="44"/>
        </w:rPr>
        <w:t>poniedziałek 28.08</w:t>
      </w:r>
      <w:r>
        <w:rPr>
          <w:sz w:val="44"/>
          <w:szCs w:val="44"/>
        </w:rPr>
        <w:t>. Nasz udział zorganizujemy następująco:</w:t>
      </w:r>
    </w:p>
    <w:p w:rsidR="00710F17" w:rsidRPr="00923E31" w:rsidRDefault="00985454" w:rsidP="00923E31">
      <w:pPr>
        <w:pStyle w:val="Akapitzlist"/>
        <w:numPr>
          <w:ilvl w:val="0"/>
          <w:numId w:val="33"/>
        </w:numPr>
        <w:ind w:left="993"/>
        <w:jc w:val="both"/>
        <w:rPr>
          <w:sz w:val="44"/>
          <w:szCs w:val="44"/>
        </w:rPr>
      </w:pPr>
      <w:r>
        <w:rPr>
          <w:sz w:val="44"/>
          <w:szCs w:val="44"/>
        </w:rPr>
        <w:t>w niedzielę 27.08 ministranci, którzy będą chętni do uczestnictwa, otrzymają kartkę ze szczegółami i zgodą do podpisania przez rodziców</w:t>
      </w:r>
      <w:r w:rsidR="00923E31">
        <w:rPr>
          <w:sz w:val="44"/>
          <w:szCs w:val="44"/>
        </w:rPr>
        <w:t xml:space="preserve">; </w:t>
      </w:r>
      <w:r w:rsidR="00710F17" w:rsidRPr="00923E31">
        <w:rPr>
          <w:sz w:val="44"/>
          <w:szCs w:val="44"/>
        </w:rPr>
        <w:t>po niedzielnej służbie należy zabrać do domu strój (kolor czerwony)</w:t>
      </w:r>
      <w:r w:rsidR="00923E31">
        <w:rPr>
          <w:sz w:val="44"/>
          <w:szCs w:val="44"/>
        </w:rPr>
        <w:t>;</w:t>
      </w:r>
    </w:p>
    <w:p w:rsidR="00985454" w:rsidRDefault="00985454" w:rsidP="00C56D0B">
      <w:pPr>
        <w:pStyle w:val="Akapitzlist"/>
        <w:numPr>
          <w:ilvl w:val="0"/>
          <w:numId w:val="33"/>
        </w:numPr>
        <w:ind w:left="993"/>
        <w:jc w:val="both"/>
        <w:rPr>
          <w:sz w:val="44"/>
          <w:szCs w:val="44"/>
        </w:rPr>
      </w:pPr>
      <w:r>
        <w:rPr>
          <w:sz w:val="44"/>
          <w:szCs w:val="44"/>
        </w:rPr>
        <w:t>zbiórka na dworcu PKP w poniedziałek 28.08 o 9:00</w:t>
      </w:r>
      <w:r w:rsidR="00923E31">
        <w:rPr>
          <w:sz w:val="44"/>
          <w:szCs w:val="44"/>
        </w:rPr>
        <w:t>;</w:t>
      </w:r>
    </w:p>
    <w:p w:rsidR="00710F17" w:rsidRDefault="00710F17" w:rsidP="00C56D0B">
      <w:pPr>
        <w:pStyle w:val="Akapitzlist"/>
        <w:numPr>
          <w:ilvl w:val="0"/>
          <w:numId w:val="33"/>
        </w:numPr>
        <w:ind w:left="993"/>
        <w:jc w:val="both"/>
        <w:rPr>
          <w:sz w:val="44"/>
          <w:szCs w:val="44"/>
        </w:rPr>
      </w:pPr>
      <w:r>
        <w:rPr>
          <w:sz w:val="44"/>
          <w:szCs w:val="44"/>
        </w:rPr>
        <w:t>planowany powrót – po południu (16:30-17:00)</w:t>
      </w:r>
      <w:r w:rsidR="00476563">
        <w:rPr>
          <w:sz w:val="44"/>
          <w:szCs w:val="44"/>
        </w:rPr>
        <w:t>;</w:t>
      </w:r>
    </w:p>
    <w:p w:rsidR="00476563" w:rsidRDefault="00476563" w:rsidP="00C56D0B">
      <w:pPr>
        <w:pStyle w:val="Akapitzlist"/>
        <w:numPr>
          <w:ilvl w:val="0"/>
          <w:numId w:val="33"/>
        </w:numPr>
        <w:ind w:left="993"/>
        <w:jc w:val="both"/>
        <w:rPr>
          <w:sz w:val="44"/>
          <w:szCs w:val="44"/>
        </w:rPr>
      </w:pPr>
      <w:r>
        <w:rPr>
          <w:sz w:val="44"/>
          <w:szCs w:val="44"/>
        </w:rPr>
        <w:t>kto nie będzie obecny w niedzielę, a chce jechać na pielgrzymkę – proszę rodziców o kontakt indywidualny.</w:t>
      </w:r>
    </w:p>
    <w:p w:rsidR="00710F17" w:rsidRDefault="00710F17" w:rsidP="009B199D">
      <w:pPr>
        <w:pStyle w:val="Akapitzlist"/>
        <w:numPr>
          <w:ilvl w:val="0"/>
          <w:numId w:val="26"/>
        </w:numPr>
        <w:ind w:hanging="436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Niedziela 03.09 jest ostatnim dniem zdobywania punktów wakacyjnych. Kolejne dni </w:t>
      </w:r>
      <w:r w:rsidR="000C0092">
        <w:rPr>
          <w:sz w:val="44"/>
          <w:szCs w:val="44"/>
        </w:rPr>
        <w:t xml:space="preserve">(pn-pt </w:t>
      </w:r>
      <w:r>
        <w:rPr>
          <w:sz w:val="44"/>
          <w:szCs w:val="44"/>
        </w:rPr>
        <w:t>04-08.09</w:t>
      </w:r>
      <w:r w:rsidR="000C0092">
        <w:rPr>
          <w:sz w:val="44"/>
          <w:szCs w:val="44"/>
        </w:rPr>
        <w:t>)</w:t>
      </w:r>
      <w:r>
        <w:rPr>
          <w:sz w:val="44"/>
          <w:szCs w:val="44"/>
        </w:rPr>
        <w:t xml:space="preserve"> będą zaliczane do nowej punktacji, choć nie będzie jeszcze </w:t>
      </w:r>
      <w:r w:rsidR="000C0092">
        <w:rPr>
          <w:sz w:val="44"/>
          <w:szCs w:val="44"/>
        </w:rPr>
        <w:t xml:space="preserve">stałego </w:t>
      </w:r>
      <w:r>
        <w:rPr>
          <w:sz w:val="44"/>
          <w:szCs w:val="44"/>
        </w:rPr>
        <w:t>planu – każdy ministrant młodszy i kandydat jest zobowiązany przyjść na jedną wybraną przez siebie mszę.</w:t>
      </w:r>
    </w:p>
    <w:p w:rsidR="00710F17" w:rsidRDefault="00710F17" w:rsidP="009B199D">
      <w:pPr>
        <w:pStyle w:val="Akapitzlist"/>
        <w:numPr>
          <w:ilvl w:val="0"/>
          <w:numId w:val="26"/>
        </w:numPr>
        <w:ind w:hanging="436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Pierwsze spotkanie ministrantów będzie 09.09 o 10:00 w salce papieskiej. Tak jak zapowiadałem przed wakacjami, proszę o obecność także kogoś z rodziców, ponieważ chciałbym przypomnieć ważne sprawy związane ze służbą. Na tej zbiórce również wręczenie nagrody „Ministrant wakacji” </w:t>
      </w:r>
      <w:r w:rsidRPr="00710F17">
        <w:rPr>
          <w:sz w:val="44"/>
          <w:szCs w:val="44"/>
        </w:rPr>
        <w:sym w:font="Wingdings" w:char="F04A"/>
      </w:r>
    </w:p>
    <w:sectPr w:rsidR="00710F17" w:rsidSect="009D6FCA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FBD" w:rsidRDefault="00414FBD" w:rsidP="00B813BA">
      <w:r>
        <w:separator/>
      </w:r>
    </w:p>
  </w:endnote>
  <w:endnote w:type="continuationSeparator" w:id="0">
    <w:p w:rsidR="00414FBD" w:rsidRDefault="00414FBD" w:rsidP="00B81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FBD" w:rsidRDefault="00414FBD" w:rsidP="00B813BA">
      <w:r>
        <w:separator/>
      </w:r>
    </w:p>
  </w:footnote>
  <w:footnote w:type="continuationSeparator" w:id="0">
    <w:p w:rsidR="00414FBD" w:rsidRDefault="00414FBD" w:rsidP="00B81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5E3"/>
    <w:multiLevelType w:val="hybridMultilevel"/>
    <w:tmpl w:val="0DB2E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07424"/>
    <w:multiLevelType w:val="hybridMultilevel"/>
    <w:tmpl w:val="9384A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2FAA"/>
    <w:multiLevelType w:val="hybridMultilevel"/>
    <w:tmpl w:val="55761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C3A51"/>
    <w:multiLevelType w:val="hybridMultilevel"/>
    <w:tmpl w:val="10980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975F9"/>
    <w:multiLevelType w:val="hybridMultilevel"/>
    <w:tmpl w:val="64CC4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E7637"/>
    <w:multiLevelType w:val="hybridMultilevel"/>
    <w:tmpl w:val="D6B69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B2D74"/>
    <w:multiLevelType w:val="hybridMultilevel"/>
    <w:tmpl w:val="F2184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D0907"/>
    <w:multiLevelType w:val="hybridMultilevel"/>
    <w:tmpl w:val="F3907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64FC0"/>
    <w:multiLevelType w:val="hybridMultilevel"/>
    <w:tmpl w:val="0E92492E"/>
    <w:lvl w:ilvl="0" w:tplc="688EB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DF0B3A"/>
    <w:multiLevelType w:val="hybridMultilevel"/>
    <w:tmpl w:val="E4400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014BA"/>
    <w:multiLevelType w:val="hybridMultilevel"/>
    <w:tmpl w:val="C3B206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0731B"/>
    <w:multiLevelType w:val="hybridMultilevel"/>
    <w:tmpl w:val="3DEE6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01231"/>
    <w:multiLevelType w:val="hybridMultilevel"/>
    <w:tmpl w:val="19F89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865C1"/>
    <w:multiLevelType w:val="hybridMultilevel"/>
    <w:tmpl w:val="BE0C8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73026"/>
    <w:multiLevelType w:val="hybridMultilevel"/>
    <w:tmpl w:val="31448764"/>
    <w:lvl w:ilvl="0" w:tplc="6D2EE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501BD9"/>
    <w:multiLevelType w:val="hybridMultilevel"/>
    <w:tmpl w:val="7D1AF00A"/>
    <w:lvl w:ilvl="0" w:tplc="ED5EEDD4">
      <w:start w:val="1"/>
      <w:numFmt w:val="decimal"/>
      <w:lvlText w:val="%1."/>
      <w:lvlJc w:val="left"/>
      <w:pPr>
        <w:ind w:left="3534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3067C6D"/>
    <w:multiLevelType w:val="hybridMultilevel"/>
    <w:tmpl w:val="534CE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20561"/>
    <w:multiLevelType w:val="hybridMultilevel"/>
    <w:tmpl w:val="B3DA2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04AFA"/>
    <w:multiLevelType w:val="hybridMultilevel"/>
    <w:tmpl w:val="32C4EEC4"/>
    <w:lvl w:ilvl="0" w:tplc="354E451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456FC8"/>
    <w:multiLevelType w:val="hybridMultilevel"/>
    <w:tmpl w:val="49A6E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552D5"/>
    <w:multiLevelType w:val="hybridMultilevel"/>
    <w:tmpl w:val="EB6AC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F79C9"/>
    <w:multiLevelType w:val="hybridMultilevel"/>
    <w:tmpl w:val="BC7C5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0D09EE"/>
    <w:multiLevelType w:val="hybridMultilevel"/>
    <w:tmpl w:val="EAB0F522"/>
    <w:lvl w:ilvl="0" w:tplc="25B88E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D314F"/>
    <w:multiLevelType w:val="hybridMultilevel"/>
    <w:tmpl w:val="A7224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26089E"/>
    <w:multiLevelType w:val="hybridMultilevel"/>
    <w:tmpl w:val="7A6C2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17DFB"/>
    <w:multiLevelType w:val="hybridMultilevel"/>
    <w:tmpl w:val="D4462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A41150"/>
    <w:multiLevelType w:val="hybridMultilevel"/>
    <w:tmpl w:val="D6842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B6934"/>
    <w:multiLevelType w:val="hybridMultilevel"/>
    <w:tmpl w:val="96A26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A6669"/>
    <w:multiLevelType w:val="hybridMultilevel"/>
    <w:tmpl w:val="379A5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87476"/>
    <w:multiLevelType w:val="hybridMultilevel"/>
    <w:tmpl w:val="53E4C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8DA2315"/>
    <w:multiLevelType w:val="hybridMultilevel"/>
    <w:tmpl w:val="250E0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200527"/>
    <w:multiLevelType w:val="hybridMultilevel"/>
    <w:tmpl w:val="06181CDA"/>
    <w:lvl w:ilvl="0" w:tplc="38E2B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62C48"/>
    <w:multiLevelType w:val="hybridMultilevel"/>
    <w:tmpl w:val="21B2E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5"/>
  </w:num>
  <w:num w:numId="4">
    <w:abstractNumId w:val="22"/>
  </w:num>
  <w:num w:numId="5">
    <w:abstractNumId w:val="32"/>
  </w:num>
  <w:num w:numId="6">
    <w:abstractNumId w:val="16"/>
  </w:num>
  <w:num w:numId="7">
    <w:abstractNumId w:val="11"/>
  </w:num>
  <w:num w:numId="8">
    <w:abstractNumId w:val="21"/>
  </w:num>
  <w:num w:numId="9">
    <w:abstractNumId w:val="29"/>
  </w:num>
  <w:num w:numId="10">
    <w:abstractNumId w:val="31"/>
  </w:num>
  <w:num w:numId="11">
    <w:abstractNumId w:val="9"/>
  </w:num>
  <w:num w:numId="12">
    <w:abstractNumId w:val="28"/>
  </w:num>
  <w:num w:numId="13">
    <w:abstractNumId w:val="23"/>
  </w:num>
  <w:num w:numId="14">
    <w:abstractNumId w:val="7"/>
  </w:num>
  <w:num w:numId="15">
    <w:abstractNumId w:val="26"/>
  </w:num>
  <w:num w:numId="16">
    <w:abstractNumId w:val="19"/>
  </w:num>
  <w:num w:numId="17">
    <w:abstractNumId w:val="15"/>
  </w:num>
  <w:num w:numId="18">
    <w:abstractNumId w:val="8"/>
  </w:num>
  <w:num w:numId="19">
    <w:abstractNumId w:val="18"/>
  </w:num>
  <w:num w:numId="20">
    <w:abstractNumId w:val="14"/>
  </w:num>
  <w:num w:numId="21">
    <w:abstractNumId w:val="0"/>
  </w:num>
  <w:num w:numId="22">
    <w:abstractNumId w:val="3"/>
  </w:num>
  <w:num w:numId="23">
    <w:abstractNumId w:val="12"/>
  </w:num>
  <w:num w:numId="24">
    <w:abstractNumId w:val="10"/>
  </w:num>
  <w:num w:numId="25">
    <w:abstractNumId w:val="24"/>
  </w:num>
  <w:num w:numId="26">
    <w:abstractNumId w:val="2"/>
  </w:num>
  <w:num w:numId="27">
    <w:abstractNumId w:val="20"/>
  </w:num>
  <w:num w:numId="28">
    <w:abstractNumId w:val="25"/>
  </w:num>
  <w:num w:numId="29">
    <w:abstractNumId w:val="6"/>
  </w:num>
  <w:num w:numId="30">
    <w:abstractNumId w:val="4"/>
  </w:num>
  <w:num w:numId="31">
    <w:abstractNumId w:val="13"/>
  </w:num>
  <w:num w:numId="32">
    <w:abstractNumId w:val="30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398"/>
    <w:rsid w:val="00017018"/>
    <w:rsid w:val="0002510B"/>
    <w:rsid w:val="000519EF"/>
    <w:rsid w:val="00052F42"/>
    <w:rsid w:val="000550F9"/>
    <w:rsid w:val="000602FB"/>
    <w:rsid w:val="00065EE4"/>
    <w:rsid w:val="00067C4B"/>
    <w:rsid w:val="000861A0"/>
    <w:rsid w:val="00086E39"/>
    <w:rsid w:val="00094620"/>
    <w:rsid w:val="000A038D"/>
    <w:rsid w:val="000A0EEB"/>
    <w:rsid w:val="000A467A"/>
    <w:rsid w:val="000A530B"/>
    <w:rsid w:val="000B5BED"/>
    <w:rsid w:val="000B601F"/>
    <w:rsid w:val="000B71C6"/>
    <w:rsid w:val="000C0092"/>
    <w:rsid w:val="000D40C4"/>
    <w:rsid w:val="000D78EA"/>
    <w:rsid w:val="0012653E"/>
    <w:rsid w:val="001365F6"/>
    <w:rsid w:val="00152B7F"/>
    <w:rsid w:val="00160881"/>
    <w:rsid w:val="00161C82"/>
    <w:rsid w:val="00172BDA"/>
    <w:rsid w:val="001741C0"/>
    <w:rsid w:val="0017527B"/>
    <w:rsid w:val="00177C48"/>
    <w:rsid w:val="0018164F"/>
    <w:rsid w:val="00191F79"/>
    <w:rsid w:val="001A1BE0"/>
    <w:rsid w:val="001B388C"/>
    <w:rsid w:val="001D31BE"/>
    <w:rsid w:val="001E0828"/>
    <w:rsid w:val="001E4E17"/>
    <w:rsid w:val="001F3C24"/>
    <w:rsid w:val="001F63ED"/>
    <w:rsid w:val="00200296"/>
    <w:rsid w:val="00201B8C"/>
    <w:rsid w:val="00204C14"/>
    <w:rsid w:val="00205E61"/>
    <w:rsid w:val="002234E9"/>
    <w:rsid w:val="00236B1E"/>
    <w:rsid w:val="002377BF"/>
    <w:rsid w:val="002420AA"/>
    <w:rsid w:val="00243CB1"/>
    <w:rsid w:val="0025003E"/>
    <w:rsid w:val="00257AD8"/>
    <w:rsid w:val="002642DB"/>
    <w:rsid w:val="00290CDB"/>
    <w:rsid w:val="0029153E"/>
    <w:rsid w:val="00295C3D"/>
    <w:rsid w:val="00297953"/>
    <w:rsid w:val="002A2ABB"/>
    <w:rsid w:val="002B232E"/>
    <w:rsid w:val="002C2024"/>
    <w:rsid w:val="002C410F"/>
    <w:rsid w:val="002C6F6C"/>
    <w:rsid w:val="002C76DA"/>
    <w:rsid w:val="002E7F31"/>
    <w:rsid w:val="002F142F"/>
    <w:rsid w:val="002F4753"/>
    <w:rsid w:val="003017B7"/>
    <w:rsid w:val="003235FC"/>
    <w:rsid w:val="00337981"/>
    <w:rsid w:val="0034091A"/>
    <w:rsid w:val="0037005A"/>
    <w:rsid w:val="003748C5"/>
    <w:rsid w:val="00377444"/>
    <w:rsid w:val="00391C24"/>
    <w:rsid w:val="003A7EF0"/>
    <w:rsid w:val="003B05F1"/>
    <w:rsid w:val="003B35BD"/>
    <w:rsid w:val="003C35E6"/>
    <w:rsid w:val="003C44C5"/>
    <w:rsid w:val="003C6E80"/>
    <w:rsid w:val="003D58C9"/>
    <w:rsid w:val="003E0BA1"/>
    <w:rsid w:val="003E3492"/>
    <w:rsid w:val="003E7BC8"/>
    <w:rsid w:val="003F28B0"/>
    <w:rsid w:val="003F3272"/>
    <w:rsid w:val="003F49EF"/>
    <w:rsid w:val="00402200"/>
    <w:rsid w:val="004067C8"/>
    <w:rsid w:val="00414FBD"/>
    <w:rsid w:val="00427ED0"/>
    <w:rsid w:val="00431C73"/>
    <w:rsid w:val="00432772"/>
    <w:rsid w:val="004342CB"/>
    <w:rsid w:val="00440369"/>
    <w:rsid w:val="00444852"/>
    <w:rsid w:val="00445D95"/>
    <w:rsid w:val="00447F4F"/>
    <w:rsid w:val="00450764"/>
    <w:rsid w:val="0045549A"/>
    <w:rsid w:val="0045632B"/>
    <w:rsid w:val="0046327A"/>
    <w:rsid w:val="00464E66"/>
    <w:rsid w:val="004655B5"/>
    <w:rsid w:val="004722D8"/>
    <w:rsid w:val="00476563"/>
    <w:rsid w:val="00481C74"/>
    <w:rsid w:val="004841A6"/>
    <w:rsid w:val="00486923"/>
    <w:rsid w:val="004A29B5"/>
    <w:rsid w:val="004A523B"/>
    <w:rsid w:val="004B2104"/>
    <w:rsid w:val="004B61ED"/>
    <w:rsid w:val="004C1508"/>
    <w:rsid w:val="004C3DCF"/>
    <w:rsid w:val="004C5EB7"/>
    <w:rsid w:val="004C642D"/>
    <w:rsid w:val="004E2E1C"/>
    <w:rsid w:val="004E31D2"/>
    <w:rsid w:val="004E5492"/>
    <w:rsid w:val="004E656A"/>
    <w:rsid w:val="004E6C7C"/>
    <w:rsid w:val="004E77EE"/>
    <w:rsid w:val="004F6ED2"/>
    <w:rsid w:val="004F7D82"/>
    <w:rsid w:val="005040AB"/>
    <w:rsid w:val="0051236C"/>
    <w:rsid w:val="0051240A"/>
    <w:rsid w:val="00521191"/>
    <w:rsid w:val="005251F8"/>
    <w:rsid w:val="00531770"/>
    <w:rsid w:val="00553C81"/>
    <w:rsid w:val="00567898"/>
    <w:rsid w:val="0057276E"/>
    <w:rsid w:val="00573E94"/>
    <w:rsid w:val="00576BC1"/>
    <w:rsid w:val="005816E5"/>
    <w:rsid w:val="00585A72"/>
    <w:rsid w:val="005A0DBE"/>
    <w:rsid w:val="005A4397"/>
    <w:rsid w:val="005A7CCD"/>
    <w:rsid w:val="005B516F"/>
    <w:rsid w:val="005B6395"/>
    <w:rsid w:val="005C4812"/>
    <w:rsid w:val="005C4E80"/>
    <w:rsid w:val="005E6A0B"/>
    <w:rsid w:val="0060435F"/>
    <w:rsid w:val="006173B2"/>
    <w:rsid w:val="00620F2A"/>
    <w:rsid w:val="0062474E"/>
    <w:rsid w:val="00657FA7"/>
    <w:rsid w:val="00662857"/>
    <w:rsid w:val="00675C91"/>
    <w:rsid w:val="006A0038"/>
    <w:rsid w:val="006A36A4"/>
    <w:rsid w:val="006C47EA"/>
    <w:rsid w:val="006C586F"/>
    <w:rsid w:val="006C758F"/>
    <w:rsid w:val="006D1942"/>
    <w:rsid w:val="006D5951"/>
    <w:rsid w:val="006D5EA5"/>
    <w:rsid w:val="006D66AB"/>
    <w:rsid w:val="006E02D5"/>
    <w:rsid w:val="006E7793"/>
    <w:rsid w:val="006E79B3"/>
    <w:rsid w:val="006F2318"/>
    <w:rsid w:val="006F4453"/>
    <w:rsid w:val="00710F17"/>
    <w:rsid w:val="00710FF2"/>
    <w:rsid w:val="007249F7"/>
    <w:rsid w:val="00735DB7"/>
    <w:rsid w:val="0073666C"/>
    <w:rsid w:val="00743874"/>
    <w:rsid w:val="007460D9"/>
    <w:rsid w:val="00765DAD"/>
    <w:rsid w:val="00777A35"/>
    <w:rsid w:val="007832B1"/>
    <w:rsid w:val="00791E39"/>
    <w:rsid w:val="007A1C55"/>
    <w:rsid w:val="007A71BE"/>
    <w:rsid w:val="007B1D67"/>
    <w:rsid w:val="007B3B89"/>
    <w:rsid w:val="007C7A8E"/>
    <w:rsid w:val="007E25AA"/>
    <w:rsid w:val="007E265E"/>
    <w:rsid w:val="007E4776"/>
    <w:rsid w:val="007E631A"/>
    <w:rsid w:val="007E7777"/>
    <w:rsid w:val="007F0020"/>
    <w:rsid w:val="007F269A"/>
    <w:rsid w:val="007F6963"/>
    <w:rsid w:val="008130AC"/>
    <w:rsid w:val="00814469"/>
    <w:rsid w:val="008238AD"/>
    <w:rsid w:val="008265BD"/>
    <w:rsid w:val="0082715F"/>
    <w:rsid w:val="00830E21"/>
    <w:rsid w:val="008333D5"/>
    <w:rsid w:val="00841B21"/>
    <w:rsid w:val="008631EC"/>
    <w:rsid w:val="00873439"/>
    <w:rsid w:val="008951A6"/>
    <w:rsid w:val="00896B48"/>
    <w:rsid w:val="008B4FB7"/>
    <w:rsid w:val="008B6C24"/>
    <w:rsid w:val="008C0106"/>
    <w:rsid w:val="008C3E8C"/>
    <w:rsid w:val="008D0974"/>
    <w:rsid w:val="008E59D1"/>
    <w:rsid w:val="008E65C5"/>
    <w:rsid w:val="008F492D"/>
    <w:rsid w:val="008F575E"/>
    <w:rsid w:val="009007AE"/>
    <w:rsid w:val="0090113C"/>
    <w:rsid w:val="00902A1B"/>
    <w:rsid w:val="00916822"/>
    <w:rsid w:val="00923E31"/>
    <w:rsid w:val="00932CFB"/>
    <w:rsid w:val="009341DB"/>
    <w:rsid w:val="0093528F"/>
    <w:rsid w:val="0094585B"/>
    <w:rsid w:val="00960D73"/>
    <w:rsid w:val="009670BC"/>
    <w:rsid w:val="0097013A"/>
    <w:rsid w:val="00972B8B"/>
    <w:rsid w:val="00976A26"/>
    <w:rsid w:val="0098297E"/>
    <w:rsid w:val="00985454"/>
    <w:rsid w:val="00987EE7"/>
    <w:rsid w:val="0099026B"/>
    <w:rsid w:val="009952C0"/>
    <w:rsid w:val="009A4833"/>
    <w:rsid w:val="009B199D"/>
    <w:rsid w:val="009B50B2"/>
    <w:rsid w:val="009C646E"/>
    <w:rsid w:val="009D6FCA"/>
    <w:rsid w:val="009E45B3"/>
    <w:rsid w:val="009F0C10"/>
    <w:rsid w:val="009F15D7"/>
    <w:rsid w:val="00A10BEA"/>
    <w:rsid w:val="00A154C2"/>
    <w:rsid w:val="00A26424"/>
    <w:rsid w:val="00A266DC"/>
    <w:rsid w:val="00A26FDF"/>
    <w:rsid w:val="00A33390"/>
    <w:rsid w:val="00A33E4A"/>
    <w:rsid w:val="00A45E5A"/>
    <w:rsid w:val="00A54AA5"/>
    <w:rsid w:val="00A55A67"/>
    <w:rsid w:val="00A61CF2"/>
    <w:rsid w:val="00A63D0A"/>
    <w:rsid w:val="00A63FB7"/>
    <w:rsid w:val="00A76E2C"/>
    <w:rsid w:val="00AB5568"/>
    <w:rsid w:val="00AC29E7"/>
    <w:rsid w:val="00AC645F"/>
    <w:rsid w:val="00AE1746"/>
    <w:rsid w:val="00AE647F"/>
    <w:rsid w:val="00B02074"/>
    <w:rsid w:val="00B0468D"/>
    <w:rsid w:val="00B11D23"/>
    <w:rsid w:val="00B14FD7"/>
    <w:rsid w:val="00B17CB7"/>
    <w:rsid w:val="00B205C5"/>
    <w:rsid w:val="00B2248A"/>
    <w:rsid w:val="00B23706"/>
    <w:rsid w:val="00B25755"/>
    <w:rsid w:val="00B46869"/>
    <w:rsid w:val="00B5282D"/>
    <w:rsid w:val="00B63E96"/>
    <w:rsid w:val="00B74550"/>
    <w:rsid w:val="00B813BA"/>
    <w:rsid w:val="00B81660"/>
    <w:rsid w:val="00B83434"/>
    <w:rsid w:val="00B87198"/>
    <w:rsid w:val="00B8799C"/>
    <w:rsid w:val="00B95398"/>
    <w:rsid w:val="00BA2AB4"/>
    <w:rsid w:val="00BB623E"/>
    <w:rsid w:val="00BB6EFD"/>
    <w:rsid w:val="00BC2362"/>
    <w:rsid w:val="00BC2461"/>
    <w:rsid w:val="00BC2F22"/>
    <w:rsid w:val="00BD538B"/>
    <w:rsid w:val="00BE320D"/>
    <w:rsid w:val="00BE59A4"/>
    <w:rsid w:val="00BF274B"/>
    <w:rsid w:val="00C041EE"/>
    <w:rsid w:val="00C0725B"/>
    <w:rsid w:val="00C1072A"/>
    <w:rsid w:val="00C21A54"/>
    <w:rsid w:val="00C2241D"/>
    <w:rsid w:val="00C25AC8"/>
    <w:rsid w:val="00C35E1D"/>
    <w:rsid w:val="00C43D3D"/>
    <w:rsid w:val="00C466BF"/>
    <w:rsid w:val="00C51917"/>
    <w:rsid w:val="00C56D0B"/>
    <w:rsid w:val="00C715D3"/>
    <w:rsid w:val="00C806D1"/>
    <w:rsid w:val="00C854E6"/>
    <w:rsid w:val="00C90F8B"/>
    <w:rsid w:val="00CA76F8"/>
    <w:rsid w:val="00CB354C"/>
    <w:rsid w:val="00CB3B3D"/>
    <w:rsid w:val="00CB6CE9"/>
    <w:rsid w:val="00CC0252"/>
    <w:rsid w:val="00CE3DC1"/>
    <w:rsid w:val="00CE55FE"/>
    <w:rsid w:val="00CF32B5"/>
    <w:rsid w:val="00D04681"/>
    <w:rsid w:val="00D049B1"/>
    <w:rsid w:val="00D05E06"/>
    <w:rsid w:val="00D06DFA"/>
    <w:rsid w:val="00D15A6A"/>
    <w:rsid w:val="00D3050A"/>
    <w:rsid w:val="00D3240A"/>
    <w:rsid w:val="00D35468"/>
    <w:rsid w:val="00D3682E"/>
    <w:rsid w:val="00D43B37"/>
    <w:rsid w:val="00D5199D"/>
    <w:rsid w:val="00D6490A"/>
    <w:rsid w:val="00D65DAB"/>
    <w:rsid w:val="00D67605"/>
    <w:rsid w:val="00D67BE1"/>
    <w:rsid w:val="00D82914"/>
    <w:rsid w:val="00D82F34"/>
    <w:rsid w:val="00D95188"/>
    <w:rsid w:val="00DA2BD3"/>
    <w:rsid w:val="00DA6ABE"/>
    <w:rsid w:val="00DC0DE9"/>
    <w:rsid w:val="00DC173A"/>
    <w:rsid w:val="00DC689C"/>
    <w:rsid w:val="00DD356F"/>
    <w:rsid w:val="00DD7C80"/>
    <w:rsid w:val="00DD7F63"/>
    <w:rsid w:val="00DF2F14"/>
    <w:rsid w:val="00E027BF"/>
    <w:rsid w:val="00E02FCF"/>
    <w:rsid w:val="00E12C92"/>
    <w:rsid w:val="00E2243D"/>
    <w:rsid w:val="00E23CB3"/>
    <w:rsid w:val="00E315EF"/>
    <w:rsid w:val="00E34895"/>
    <w:rsid w:val="00E47224"/>
    <w:rsid w:val="00E574F1"/>
    <w:rsid w:val="00E603D8"/>
    <w:rsid w:val="00E62B08"/>
    <w:rsid w:val="00E75623"/>
    <w:rsid w:val="00E76EDC"/>
    <w:rsid w:val="00E8121F"/>
    <w:rsid w:val="00EB25FB"/>
    <w:rsid w:val="00EB2B44"/>
    <w:rsid w:val="00EB49F6"/>
    <w:rsid w:val="00EB507C"/>
    <w:rsid w:val="00EB50E4"/>
    <w:rsid w:val="00EB7386"/>
    <w:rsid w:val="00EC2ABD"/>
    <w:rsid w:val="00ED2354"/>
    <w:rsid w:val="00EE0693"/>
    <w:rsid w:val="00EE2968"/>
    <w:rsid w:val="00EF58A4"/>
    <w:rsid w:val="00F02A11"/>
    <w:rsid w:val="00F05AAF"/>
    <w:rsid w:val="00F116DC"/>
    <w:rsid w:val="00F27C0B"/>
    <w:rsid w:val="00F45097"/>
    <w:rsid w:val="00F461F1"/>
    <w:rsid w:val="00F71417"/>
    <w:rsid w:val="00F741FF"/>
    <w:rsid w:val="00F80819"/>
    <w:rsid w:val="00F833E8"/>
    <w:rsid w:val="00F85F8C"/>
    <w:rsid w:val="00FA0074"/>
    <w:rsid w:val="00FA1F5B"/>
    <w:rsid w:val="00FC3266"/>
    <w:rsid w:val="00FF0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3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74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44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13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13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13B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E65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Parafia Matki Bożej Królowej Aniołów</cp:lastModifiedBy>
  <cp:revision>193</cp:revision>
  <cp:lastPrinted>2022-05-28T06:50:00Z</cp:lastPrinted>
  <dcterms:created xsi:type="dcterms:W3CDTF">2012-05-11T20:08:00Z</dcterms:created>
  <dcterms:modified xsi:type="dcterms:W3CDTF">2023-08-22T17:54:00Z</dcterms:modified>
</cp:coreProperties>
</file>